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kiwano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https://www.agoramores.com/permaculture/fruit/kiwano</w:t>
        </w:r>
      </w:hyperlink>
    </w:p>
    <w:p>
      <w:pPr>
        <w:pStyle w:val="Subtitle"/>
      </w:pPr>
      <w:r>
        <w:t xml:space="preserve">Tags: growing · fruit · annual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annual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Paste Tomatoes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corn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Sunflowers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cucumber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louffa</w:t>
        </w:r>
      </w:hyperlink>
    </w:p>
    <w:p>
      <w:pPr>
        <w:pStyle w:val="Heading2"/>
      </w:pPr>
      <w:hyperlink r:id="rId107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Dried Fruit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Watermelon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Top Ten Nutritionally Dense Fruit To Grow In Ohio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Grapes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Ground Cherry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Asian pear</w:t>
        </w:r>
      </w:hyperlink>
    </w:p>
    <w:p>
      <w:pPr>
        <w:pStyle w:val="Heading2"/>
      </w:pPr>
      <w:hyperlink r:id="rId114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Peanuts</w:t>
        </w:r>
      </w:hyperlink>
    </w:p>
    <w:p>
      <w:r>
        <w:t xml:space="preserve">#annual #fruit #permaculture </w:t>
      </w:r>
    </w:p>
    <w:p>
      <w:r>
        <w:t xml:space="preserve">kiwano rund
Cucumis metuliferus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(.review/organized/K/Kiwano.md)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Tuesday, November 12th 2024, 11:25:06 pm
date modified: Wednesday, August 6th 2025, 2:05:19 am
time created: Tuesday, November 12th 2024, 11:25:06 pm
last update: Thursday, August 7th 2025, 9:27:09 pm
created: 2024-11-12T18:25
updated: 2026-06-28T00:50</w:t>
      </w:r>
    </w:p>
    <w:p>
      <w:r>
        <w:t xml:space="preserve">#annual #fruit #permaculture</w:t>
      </w:r>
    </w:p>
    <w:p>
      <w:r>
        <w:t xml:space="preserve">kiwano rund
Cucumis metuliferus</w:t>
      </w:r>
    </w:p>
    <w:p>
      <w:r>
        <w:t xml:space="preserve">#annual #fruit #permaculture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Tuesday, November 12th 2024, 11:25:06 pm
date modified: Wednesday, August 6th 2025, 2:05:19 am
time created: Tuesday, November 12th 2024, 11:25:06 pm
last update: Thursday, August 7th 2025, 9:27:09 pm
created: 2024-11-12T18:25
updated: 2026-06-28T00:38</w:t>
      </w:r>
    </w:p>
    <w:p>
      <w:r>
        <w:t xml:space="preserve">#annual #fruit #permaculture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fruit/kiwano" TargetMode="External"/><Relationship Id="rId101" Type="http://schemas.openxmlformats.org/officeDocument/2006/relationships/hyperlink" Target="https://www.agoramores.com/tags/annual" TargetMode="External"/><Relationship Id="rId102" Type="http://schemas.openxmlformats.org/officeDocument/2006/relationships/hyperlink" Target="https://www.agoramores.com/permaculture/vegetables/paste-tomatoes" TargetMode="External"/><Relationship Id="rId103" Type="http://schemas.openxmlformats.org/officeDocument/2006/relationships/hyperlink" Target="https://www.agoramores.com/permaculture/grains/corn" TargetMode="External"/><Relationship Id="rId104" Type="http://schemas.openxmlformats.org/officeDocument/2006/relationships/hyperlink" Target="https://www.agoramores.com/permaculture/ornamental/sunflowers" TargetMode="External"/><Relationship Id="rId105" Type="http://schemas.openxmlformats.org/officeDocument/2006/relationships/hyperlink" Target="https://www.agoramores.com/permaculture/fruit/cucumber" TargetMode="External"/><Relationship Id="rId106" Type="http://schemas.openxmlformats.org/officeDocument/2006/relationships/hyperlink" Target="https://www.agoramores.com/permaculture/fruit/louffa" TargetMode="External"/><Relationship Id="rId107" Type="http://schemas.openxmlformats.org/officeDocument/2006/relationships/hyperlink" Target="https://www.agoramores.com/tags/fruit" TargetMode="External"/><Relationship Id="rId108" Type="http://schemas.openxmlformats.org/officeDocument/2006/relationships/hyperlink" Target="https://www.agoramores.com/permaculture/fruit/dried-fruit" TargetMode="External"/><Relationship Id="rId109" Type="http://schemas.openxmlformats.org/officeDocument/2006/relationships/hyperlink" Target="https://www.agoramores.com/permaculture/fruit/watermelon" TargetMode="External"/><Relationship Id="rId110" Type="http://schemas.openxmlformats.org/officeDocument/2006/relationships/hyperlink" Target="https://www.agoramores.com/permaculture/fruit/top-ten-nutritionally-dense-fruit-to-grow-in-ohio" TargetMode="External"/><Relationship Id="rId111" Type="http://schemas.openxmlformats.org/officeDocument/2006/relationships/hyperlink" Target="https://www.agoramores.com/permaculture/fruit/grapes" TargetMode="External"/><Relationship Id="rId112" Type="http://schemas.openxmlformats.org/officeDocument/2006/relationships/hyperlink" Target="https://www.agoramores.com/permaculture/fruit/ground-cherry" TargetMode="External"/><Relationship Id="rId113" Type="http://schemas.openxmlformats.org/officeDocument/2006/relationships/hyperlink" Target="https://www.agoramores.com/permaculture/fruit/asian-pear" TargetMode="External"/><Relationship Id="rId114" Type="http://schemas.openxmlformats.org/officeDocument/2006/relationships/hyperlink" Target="https://www.agoramores.com/tags/growing" TargetMode="External"/><Relationship Id="rId115" Type="http://schemas.openxmlformats.org/officeDocument/2006/relationships/hyperlink" Target="https://www.agoramores.com/permaculture/vegetables/broccoli" TargetMode="External"/><Relationship Id="rId116" Type="http://schemas.openxmlformats.org/officeDocument/2006/relationships/hyperlink" Target="https://www.agoramores.com/permaculture/ornamental/our-gardens" TargetMode="External"/><Relationship Id="rId117" Type="http://schemas.openxmlformats.org/officeDocument/2006/relationships/hyperlink" Target="https://www.agoramores.com/permaculture/vegetables/garlic" TargetMode="External"/><Relationship Id="rId118" Type="http://schemas.openxmlformats.org/officeDocument/2006/relationships/hyperlink" Target="https://www.agoramores.com/permaculture/livestock/poultry" TargetMode="External"/><Relationship Id="rId119" Type="http://schemas.openxmlformats.org/officeDocument/2006/relationships/hyperlink" Target="https://www.agoramores.com/permaculture/herbs-and-spices/basil" TargetMode="External"/><Relationship Id="rId120" Type="http://schemas.openxmlformats.org/officeDocument/2006/relationships/hyperlink" Target="https://www.agoramores.com/permaculture/vegetables/peanut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kiwano</dc:title>
  <dc:creator>Agoramores</dc:creator>
  <cp:keywords>growing, fruit, annual</cp:keywords>
  <dcterms:created xsi:type="dcterms:W3CDTF">2026-08-22T03:40:37Z</dcterms:created>
</cp:coreProperties>
</file>